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AE520" w14:textId="77777777" w:rsidR="000B1546" w:rsidRDefault="000B1546" w:rsidP="000B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4C77B" w14:textId="77777777" w:rsidR="00181C34" w:rsidRDefault="00181C34" w:rsidP="000B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57EC5" w14:textId="77777777" w:rsidR="00181C34" w:rsidRPr="00181C34" w:rsidRDefault="00181C34" w:rsidP="00181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7DF338" wp14:editId="5EE88B2D">
            <wp:extent cx="648335" cy="1057910"/>
            <wp:effectExtent l="0" t="0" r="0" b="8890"/>
            <wp:docPr id="1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D112C" w14:textId="77777777" w:rsidR="00181C34" w:rsidRPr="00181C34" w:rsidRDefault="00181C34" w:rsidP="0018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1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Шегарского района</w:t>
      </w:r>
    </w:p>
    <w:p w14:paraId="0948BB60" w14:textId="77777777" w:rsidR="00181C34" w:rsidRPr="00181C34" w:rsidRDefault="00181C34" w:rsidP="0018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1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Томской области</w:t>
      </w:r>
    </w:p>
    <w:p w14:paraId="4649050D" w14:textId="77777777" w:rsidR="00181C34" w:rsidRPr="00181C34" w:rsidRDefault="00181C34" w:rsidP="0018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1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7A539FE2" w14:textId="77777777" w:rsidR="00181C34" w:rsidRPr="00181C34" w:rsidRDefault="00181C34" w:rsidP="0018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298AF9" w14:textId="77777777" w:rsidR="00181C34" w:rsidRPr="00181C34" w:rsidRDefault="00181C34" w:rsidP="00666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3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Мельниково</w:t>
      </w:r>
    </w:p>
    <w:p w14:paraId="6602DB41" w14:textId="77777777" w:rsidR="00E27902" w:rsidRDefault="00E27902" w:rsidP="00181C34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C5659F" w14:textId="0EC564FF" w:rsidR="00181C34" w:rsidRPr="0073201A" w:rsidRDefault="0073201A" w:rsidP="00181C34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0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19.07.</w:t>
      </w:r>
      <w:r w:rsidR="0066684D" w:rsidRPr="007320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2022г.</w:t>
      </w:r>
      <w:r w:rsidR="00E27902" w:rsidRPr="007320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</w:t>
      </w:r>
      <w:r w:rsidR="00E27902" w:rsidRPr="007320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</w:t>
      </w:r>
      <w:r w:rsidRPr="007320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320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222</w:t>
      </w:r>
      <w:r w:rsidR="00181C34" w:rsidRPr="007320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669A8AD7" w14:textId="77777777" w:rsidR="0066684D" w:rsidRDefault="00181C34" w:rsidP="00181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14:paraId="10D865A6" w14:textId="52C18F12" w:rsidR="00181C34" w:rsidRPr="00181C34" w:rsidRDefault="00181C34" w:rsidP="00181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14:paraId="1B42D7AC" w14:textId="32ECFF92" w:rsidR="00181C34" w:rsidRPr="0066684D" w:rsidRDefault="0066684D" w:rsidP="0066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5B05A2" w:rsidRPr="0066684D">
        <w:rPr>
          <w:rFonts w:ascii="Times New Roman" w:hAnsi="Times New Roman" w:cs="Times New Roman"/>
          <w:bCs/>
          <w:sz w:val="26"/>
          <w:szCs w:val="26"/>
        </w:rPr>
        <w:t>Об установлении муниципальных должностей и должностей</w:t>
      </w:r>
      <w:r w:rsidRPr="006668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05A2" w:rsidRPr="0066684D">
        <w:rPr>
          <w:rFonts w:ascii="Times New Roman" w:hAnsi="Times New Roman" w:cs="Times New Roman"/>
          <w:bCs/>
          <w:sz w:val="26"/>
          <w:szCs w:val="26"/>
        </w:rPr>
        <w:t>муниципальной службы на территории муниципального</w:t>
      </w:r>
      <w:r w:rsidRPr="006668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05A2" w:rsidRPr="0066684D">
        <w:rPr>
          <w:rFonts w:ascii="Times New Roman" w:hAnsi="Times New Roman" w:cs="Times New Roman"/>
          <w:bCs/>
          <w:sz w:val="26"/>
          <w:szCs w:val="26"/>
        </w:rPr>
        <w:t xml:space="preserve">образования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5B05A2" w:rsidRPr="0066684D">
        <w:rPr>
          <w:rFonts w:ascii="Times New Roman" w:hAnsi="Times New Roman" w:cs="Times New Roman"/>
          <w:bCs/>
          <w:sz w:val="26"/>
          <w:szCs w:val="26"/>
        </w:rPr>
        <w:t>Шегарский район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14:paraId="6E58951C" w14:textId="77777777" w:rsidR="00181C34" w:rsidRPr="0066684D" w:rsidRDefault="00181C34" w:rsidP="00181C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5D32C7" w14:textId="77777777" w:rsidR="00181C34" w:rsidRPr="0066684D" w:rsidRDefault="00181C34" w:rsidP="00181C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71F3CE" w14:textId="65A48DA7" w:rsidR="00181C34" w:rsidRPr="0066684D" w:rsidRDefault="009B32F8" w:rsidP="009B3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84D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66684D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Pr="0066684D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</w:t>
      </w:r>
      <w:r w:rsidR="0066684D">
        <w:rPr>
          <w:rFonts w:ascii="Times New Roman" w:hAnsi="Times New Roman" w:cs="Times New Roman"/>
          <w:sz w:val="26"/>
          <w:szCs w:val="26"/>
        </w:rPr>
        <w:t>№</w:t>
      </w:r>
      <w:r w:rsidRPr="0066684D">
        <w:rPr>
          <w:rFonts w:ascii="Times New Roman" w:hAnsi="Times New Roman" w:cs="Times New Roman"/>
          <w:sz w:val="26"/>
          <w:szCs w:val="26"/>
        </w:rPr>
        <w:t xml:space="preserve"> 25-ФЗ </w:t>
      </w:r>
      <w:r w:rsidR="0066684D">
        <w:rPr>
          <w:rFonts w:ascii="Times New Roman" w:hAnsi="Times New Roman" w:cs="Times New Roman"/>
          <w:sz w:val="26"/>
          <w:szCs w:val="26"/>
        </w:rPr>
        <w:t>«</w:t>
      </w:r>
      <w:r w:rsidRPr="0066684D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66684D">
        <w:rPr>
          <w:rFonts w:ascii="Times New Roman" w:hAnsi="Times New Roman" w:cs="Times New Roman"/>
          <w:sz w:val="26"/>
          <w:szCs w:val="26"/>
        </w:rPr>
        <w:t>»</w:t>
      </w:r>
      <w:r w:rsidRPr="0066684D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66684D">
          <w:rPr>
            <w:rFonts w:ascii="Times New Roman" w:hAnsi="Times New Roman" w:cs="Times New Roman"/>
            <w:sz w:val="26"/>
            <w:szCs w:val="26"/>
          </w:rPr>
          <w:t>статьей 2</w:t>
        </w:r>
      </w:hyperlink>
      <w:r w:rsidRPr="0066684D">
        <w:rPr>
          <w:rFonts w:ascii="Times New Roman" w:hAnsi="Times New Roman" w:cs="Times New Roman"/>
          <w:sz w:val="26"/>
          <w:szCs w:val="26"/>
        </w:rPr>
        <w:t xml:space="preserve"> Закона Томской области от 11 сентября 2007 года </w:t>
      </w:r>
      <w:r w:rsidR="0066684D">
        <w:rPr>
          <w:rFonts w:ascii="Times New Roman" w:hAnsi="Times New Roman" w:cs="Times New Roman"/>
          <w:sz w:val="26"/>
          <w:szCs w:val="26"/>
        </w:rPr>
        <w:t xml:space="preserve">№ </w:t>
      </w:r>
      <w:r w:rsidRPr="0066684D">
        <w:rPr>
          <w:rFonts w:ascii="Times New Roman" w:hAnsi="Times New Roman" w:cs="Times New Roman"/>
          <w:sz w:val="26"/>
          <w:szCs w:val="26"/>
        </w:rPr>
        <w:t xml:space="preserve">198-ОЗ </w:t>
      </w:r>
      <w:r w:rsidR="0066684D">
        <w:rPr>
          <w:rFonts w:ascii="Times New Roman" w:hAnsi="Times New Roman" w:cs="Times New Roman"/>
          <w:sz w:val="26"/>
          <w:szCs w:val="26"/>
        </w:rPr>
        <w:t>«</w:t>
      </w:r>
      <w:r w:rsidRPr="0066684D">
        <w:rPr>
          <w:rFonts w:ascii="Times New Roman" w:hAnsi="Times New Roman" w:cs="Times New Roman"/>
          <w:sz w:val="26"/>
          <w:szCs w:val="26"/>
        </w:rPr>
        <w:t>О муниципальной службе в Томской области</w:t>
      </w:r>
      <w:r w:rsidR="0066684D">
        <w:rPr>
          <w:rFonts w:ascii="Times New Roman" w:hAnsi="Times New Roman" w:cs="Times New Roman"/>
          <w:sz w:val="26"/>
          <w:szCs w:val="26"/>
        </w:rPr>
        <w:t>»</w:t>
      </w:r>
      <w:r w:rsidRPr="0066684D">
        <w:rPr>
          <w:rFonts w:ascii="Times New Roman" w:hAnsi="Times New Roman" w:cs="Times New Roman"/>
          <w:sz w:val="26"/>
          <w:szCs w:val="26"/>
        </w:rPr>
        <w:t xml:space="preserve">, статьей 1 </w:t>
      </w:r>
      <w:hyperlink r:id="rId7" w:history="1">
        <w:r w:rsidRPr="0066684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6684D">
        <w:rPr>
          <w:rFonts w:ascii="Times New Roman" w:hAnsi="Times New Roman" w:cs="Times New Roman"/>
          <w:sz w:val="26"/>
          <w:szCs w:val="26"/>
        </w:rPr>
        <w:t xml:space="preserve"> Томской области от 9 октября 2007 года </w:t>
      </w:r>
      <w:r w:rsidR="0066684D">
        <w:rPr>
          <w:rFonts w:ascii="Times New Roman" w:hAnsi="Times New Roman" w:cs="Times New Roman"/>
          <w:sz w:val="26"/>
          <w:szCs w:val="26"/>
        </w:rPr>
        <w:t>№</w:t>
      </w:r>
      <w:r w:rsidRPr="0066684D">
        <w:rPr>
          <w:rFonts w:ascii="Times New Roman" w:hAnsi="Times New Roman" w:cs="Times New Roman"/>
          <w:sz w:val="26"/>
          <w:szCs w:val="26"/>
        </w:rPr>
        <w:t xml:space="preserve"> 223-ОЗ </w:t>
      </w:r>
      <w:r w:rsidR="0066684D">
        <w:rPr>
          <w:rFonts w:ascii="Times New Roman" w:hAnsi="Times New Roman" w:cs="Times New Roman"/>
          <w:sz w:val="26"/>
          <w:szCs w:val="26"/>
        </w:rPr>
        <w:t>«</w:t>
      </w:r>
      <w:r w:rsidRPr="0066684D">
        <w:rPr>
          <w:rFonts w:ascii="Times New Roman" w:hAnsi="Times New Roman" w:cs="Times New Roman"/>
          <w:sz w:val="26"/>
          <w:szCs w:val="26"/>
        </w:rPr>
        <w:t>О муниципальных должностях и должностях муниципальной службы в Томской области</w:t>
      </w:r>
      <w:r w:rsidR="0066684D">
        <w:rPr>
          <w:rFonts w:ascii="Times New Roman" w:hAnsi="Times New Roman" w:cs="Times New Roman"/>
          <w:sz w:val="26"/>
          <w:szCs w:val="26"/>
        </w:rPr>
        <w:t>»</w:t>
      </w:r>
      <w:r w:rsidR="00181C34" w:rsidRPr="00666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14:paraId="07A2F4D0" w14:textId="77777777" w:rsidR="00181C34" w:rsidRPr="0066684D" w:rsidRDefault="00181C34" w:rsidP="0018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969446" w14:textId="77777777" w:rsidR="00F409BD" w:rsidRDefault="00181C34" w:rsidP="00181C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p w14:paraId="58C30A8F" w14:textId="77777777" w:rsidR="00181C34" w:rsidRPr="00181C34" w:rsidRDefault="00181C34" w:rsidP="00F40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C34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ШЕГАРСКОГО РАЙОНА РЕШИЛА:</w:t>
      </w:r>
    </w:p>
    <w:p w14:paraId="4D78F494" w14:textId="77777777" w:rsidR="00181C34" w:rsidRDefault="00181C34" w:rsidP="00181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4BA96F" w14:textId="77777777" w:rsidR="00160FB1" w:rsidRPr="00181C34" w:rsidRDefault="00160FB1" w:rsidP="00181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AFCEBB" w14:textId="67B5C9E7" w:rsidR="007D17AF" w:rsidRPr="007F380A" w:rsidRDefault="007D17AF" w:rsidP="00F409B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1.Установить муниципальные </w:t>
      </w:r>
      <w:hyperlink w:anchor="Par33" w:history="1">
        <w:r w:rsidRPr="007F38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должности</w:t>
        </w:r>
      </w:hyperlink>
      <w:r w:rsidRPr="007F3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муниципального образования </w:t>
      </w:r>
      <w:r w:rsidR="0066684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F380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Шегарский район</w:t>
      </w:r>
      <w:r w:rsidR="0066684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F3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1.</w:t>
      </w:r>
    </w:p>
    <w:p w14:paraId="549AB9BE" w14:textId="6996DCD2" w:rsidR="007D17AF" w:rsidRPr="007F380A" w:rsidRDefault="007D17AF" w:rsidP="00F409B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2.Установить </w:t>
      </w:r>
      <w:hyperlink w:anchor="Par56" w:history="1">
        <w:r w:rsidRPr="007F38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должности</w:t>
        </w:r>
      </w:hyperlink>
      <w:r w:rsidRPr="007F3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службы на территории муниципального образования </w:t>
      </w:r>
      <w:r w:rsidR="0066684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F380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Шегарский район</w:t>
      </w:r>
      <w:r w:rsidR="0066684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F3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2.</w:t>
      </w:r>
    </w:p>
    <w:p w14:paraId="4ED497BF" w14:textId="7ED0B231" w:rsidR="00583898" w:rsidRPr="00160FB1" w:rsidRDefault="00583898" w:rsidP="0058389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E27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5D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официального опубликования.</w:t>
      </w:r>
    </w:p>
    <w:p w14:paraId="4CCE5F8A" w14:textId="5BA24C83" w:rsidR="00181C34" w:rsidRPr="00181C34" w:rsidRDefault="00583898" w:rsidP="007D17A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8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81C34" w:rsidRPr="00181C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27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1C34" w:rsidRPr="0018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разместить в сети Интернет на официальном сайте Шегарского района не позднее 20 дней после его подписания в установленном порядке. </w:t>
      </w:r>
    </w:p>
    <w:p w14:paraId="24341337" w14:textId="77777777" w:rsidR="00181C34" w:rsidRPr="00181C34" w:rsidRDefault="00583898" w:rsidP="007D17A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8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81C34" w:rsidRPr="00181C34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решения возложить на бюджетно -контрольный комитет Думы Шегарского района.</w:t>
      </w:r>
    </w:p>
    <w:p w14:paraId="7CD1F5E6" w14:textId="77777777" w:rsidR="00181C34" w:rsidRPr="00181C34" w:rsidRDefault="00181C34" w:rsidP="00181C3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D37F5A" w14:textId="0D15ABA4" w:rsidR="00181C34" w:rsidRDefault="00181C34" w:rsidP="0018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666888" w14:textId="77777777" w:rsidR="0066684D" w:rsidRPr="00181C34" w:rsidRDefault="0066684D" w:rsidP="0018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C970D7" w14:textId="7BD47B51" w:rsidR="00181C34" w:rsidRDefault="00181C34" w:rsidP="0018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Думы Шегарского района                                </w:t>
      </w:r>
      <w:r w:rsidR="0051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18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Л.И. </w:t>
      </w:r>
      <w:proofErr w:type="spellStart"/>
      <w:r w:rsidRPr="00181C3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Нистерюк</w:t>
      </w:r>
      <w:proofErr w:type="spellEnd"/>
    </w:p>
    <w:p w14:paraId="218BD674" w14:textId="77777777" w:rsidR="00511C0C" w:rsidRPr="00181C34" w:rsidRDefault="00511C0C" w:rsidP="0018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FADD72" w14:textId="77777777" w:rsidR="00181C34" w:rsidRPr="00181C34" w:rsidRDefault="00181C34" w:rsidP="0018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</w:p>
    <w:p w14:paraId="520E231F" w14:textId="77777777" w:rsidR="00181C34" w:rsidRPr="00181C34" w:rsidRDefault="00181C34" w:rsidP="0018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664BC2" w14:textId="3DC64F14" w:rsidR="00181C34" w:rsidRPr="00181C34" w:rsidRDefault="00181C34" w:rsidP="00181C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Шегарского района                                                                </w:t>
      </w:r>
      <w:r w:rsidR="0051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18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А.К. </w:t>
      </w:r>
      <w:proofErr w:type="spellStart"/>
      <w:r w:rsidRPr="00181C3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Михкельсон</w:t>
      </w:r>
      <w:proofErr w:type="spellEnd"/>
    </w:p>
    <w:p w14:paraId="06750FBF" w14:textId="77777777" w:rsidR="00181C34" w:rsidRDefault="00181C34" w:rsidP="000B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9C3B0" w14:textId="77777777" w:rsidR="00181C34" w:rsidRDefault="00181C34" w:rsidP="000B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524B5" w14:textId="77777777" w:rsidR="00181C34" w:rsidRDefault="00181C34" w:rsidP="000B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E1190" w14:textId="77777777" w:rsidR="00181C34" w:rsidRDefault="00181C34" w:rsidP="000B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4AB0A" w14:textId="77777777" w:rsidR="00181C34" w:rsidRDefault="00181C34" w:rsidP="000B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25D6C" w14:textId="77777777" w:rsidR="00181C34" w:rsidRDefault="00181C34" w:rsidP="000B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6DA51" w14:textId="77777777" w:rsidR="00181C34" w:rsidRDefault="00181C34" w:rsidP="000B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28305" w14:textId="77777777" w:rsidR="006B33C8" w:rsidRDefault="000B1546" w:rsidP="006B33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9669B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33BD244E" w14:textId="52920F3C" w:rsidR="000B1546" w:rsidRPr="0069669B" w:rsidRDefault="000B1546" w:rsidP="006B33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9669B">
        <w:rPr>
          <w:rFonts w:ascii="Times New Roman" w:hAnsi="Times New Roman" w:cs="Times New Roman"/>
          <w:sz w:val="26"/>
          <w:szCs w:val="26"/>
        </w:rPr>
        <w:t>к решению</w:t>
      </w:r>
      <w:r w:rsidR="006B33C8">
        <w:rPr>
          <w:rFonts w:ascii="Times New Roman" w:hAnsi="Times New Roman" w:cs="Times New Roman"/>
          <w:sz w:val="26"/>
          <w:szCs w:val="26"/>
        </w:rPr>
        <w:t xml:space="preserve"> </w:t>
      </w:r>
      <w:r w:rsidRPr="0069669B">
        <w:rPr>
          <w:rFonts w:ascii="Times New Roman" w:hAnsi="Times New Roman" w:cs="Times New Roman"/>
          <w:sz w:val="26"/>
          <w:szCs w:val="26"/>
        </w:rPr>
        <w:t xml:space="preserve">Думы </w:t>
      </w:r>
      <w:r w:rsidR="00F838B4" w:rsidRPr="0069669B">
        <w:rPr>
          <w:rFonts w:ascii="Times New Roman" w:hAnsi="Times New Roman" w:cs="Times New Roman"/>
          <w:sz w:val="26"/>
          <w:szCs w:val="26"/>
        </w:rPr>
        <w:t>Шегарского района</w:t>
      </w:r>
    </w:p>
    <w:p w14:paraId="7A268D17" w14:textId="17450710" w:rsidR="000B1546" w:rsidRPr="0069669B" w:rsidRDefault="0066684D" w:rsidP="000B1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33C8">
        <w:rPr>
          <w:rFonts w:ascii="Times New Roman" w:hAnsi="Times New Roman" w:cs="Times New Roman"/>
          <w:sz w:val="26"/>
          <w:szCs w:val="26"/>
        </w:rPr>
        <w:t>о</w:t>
      </w:r>
      <w:r w:rsidR="000B1546" w:rsidRPr="0069669B">
        <w:rPr>
          <w:rFonts w:ascii="Times New Roman" w:hAnsi="Times New Roman" w:cs="Times New Roman"/>
          <w:sz w:val="26"/>
          <w:szCs w:val="26"/>
        </w:rPr>
        <w:t>т</w:t>
      </w:r>
      <w:r w:rsidR="0073201A">
        <w:rPr>
          <w:rFonts w:ascii="Times New Roman" w:hAnsi="Times New Roman" w:cs="Times New Roman"/>
          <w:sz w:val="26"/>
          <w:szCs w:val="26"/>
        </w:rPr>
        <w:t xml:space="preserve"> 19.07.2022г.</w:t>
      </w:r>
      <w:r w:rsidR="000B1546" w:rsidRPr="006966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0B1546" w:rsidRPr="0069669B">
        <w:rPr>
          <w:rFonts w:ascii="Times New Roman" w:hAnsi="Times New Roman" w:cs="Times New Roman"/>
          <w:sz w:val="26"/>
          <w:szCs w:val="26"/>
        </w:rPr>
        <w:t xml:space="preserve"> </w:t>
      </w:r>
      <w:r w:rsidR="0073201A">
        <w:rPr>
          <w:rFonts w:ascii="Times New Roman" w:hAnsi="Times New Roman" w:cs="Times New Roman"/>
          <w:sz w:val="26"/>
          <w:szCs w:val="26"/>
        </w:rPr>
        <w:t>222</w:t>
      </w:r>
    </w:p>
    <w:p w14:paraId="33FFA125" w14:textId="77777777" w:rsidR="000B1546" w:rsidRDefault="000B1546" w:rsidP="000B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5D098" w14:textId="77777777" w:rsidR="000D085A" w:rsidRDefault="000D085A" w:rsidP="000B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</w:p>
    <w:p w14:paraId="55B05459" w14:textId="77777777" w:rsidR="000B1546" w:rsidRPr="0069669B" w:rsidRDefault="000B1546" w:rsidP="000B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669B">
        <w:rPr>
          <w:rFonts w:ascii="Times New Roman" w:hAnsi="Times New Roman" w:cs="Times New Roman"/>
          <w:b/>
          <w:bCs/>
          <w:sz w:val="26"/>
          <w:szCs w:val="26"/>
        </w:rPr>
        <w:t>МУНИЦИПАЛЬНЫЕ ДОЛЖНОСТИ</w:t>
      </w:r>
    </w:p>
    <w:p w14:paraId="68A0C15B" w14:textId="77777777" w:rsidR="000B1546" w:rsidRPr="0069669B" w:rsidRDefault="000B1546" w:rsidP="000B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669B">
        <w:rPr>
          <w:rFonts w:ascii="Times New Roman" w:hAnsi="Times New Roman" w:cs="Times New Roman"/>
          <w:b/>
          <w:bCs/>
          <w:sz w:val="26"/>
          <w:szCs w:val="26"/>
        </w:rPr>
        <w:t>НА ТЕРРИТОРИИ</w:t>
      </w:r>
    </w:p>
    <w:p w14:paraId="7A26B6E4" w14:textId="36CF680D" w:rsidR="000B1546" w:rsidRPr="0069669B" w:rsidRDefault="000B1546" w:rsidP="000B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669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  <w:r w:rsidR="0066684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0652C8" w:rsidRPr="0069669B">
        <w:rPr>
          <w:rFonts w:ascii="Times New Roman" w:hAnsi="Times New Roman" w:cs="Times New Roman"/>
          <w:b/>
          <w:bCs/>
          <w:sz w:val="26"/>
          <w:szCs w:val="26"/>
        </w:rPr>
        <w:t>ШЕГАРСКИЙ РАЙОН</w:t>
      </w:r>
      <w:r w:rsidR="0066684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3A434C2E" w14:textId="77777777" w:rsidR="000B1546" w:rsidRPr="0069669B" w:rsidRDefault="000B1546" w:rsidP="000B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74"/>
      </w:tblGrid>
      <w:tr w:rsidR="000B1546" w:rsidRPr="0069669B" w14:paraId="4254CC01" w14:textId="77777777" w:rsidTr="006966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4439" w14:textId="5E9139AE" w:rsidR="000B1546" w:rsidRPr="0069669B" w:rsidRDefault="006B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7E1C0B6E" w14:textId="77777777" w:rsidR="000B1546" w:rsidRPr="0069669B" w:rsidRDefault="000B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669B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7B2B" w14:textId="77777777" w:rsidR="000B1546" w:rsidRPr="0069669B" w:rsidRDefault="000B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69B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должности</w:t>
            </w:r>
          </w:p>
        </w:tc>
      </w:tr>
      <w:tr w:rsidR="000B1546" w:rsidRPr="0069669B" w14:paraId="7FF21230" w14:textId="77777777" w:rsidTr="006966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22B9" w14:textId="77777777" w:rsidR="000B1546" w:rsidRPr="0069669B" w:rsidRDefault="000B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6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DD50" w14:textId="77777777" w:rsidR="000B1546" w:rsidRPr="0069669B" w:rsidRDefault="000B1546" w:rsidP="000D0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669B">
              <w:rPr>
                <w:rFonts w:ascii="Times New Roman" w:hAnsi="Times New Roman" w:cs="Times New Roman"/>
                <w:sz w:val="26"/>
                <w:szCs w:val="26"/>
              </w:rPr>
              <w:t xml:space="preserve">Глава муниципального образования </w:t>
            </w:r>
          </w:p>
        </w:tc>
      </w:tr>
      <w:tr w:rsidR="0073201A" w:rsidRPr="0069669B" w14:paraId="599BE855" w14:textId="77777777" w:rsidTr="006966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430F" w14:textId="4D2CE250" w:rsidR="0073201A" w:rsidRPr="0069669B" w:rsidRDefault="0073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6727" w14:textId="7FCE5878" w:rsidR="0073201A" w:rsidRPr="0069669B" w:rsidRDefault="0073201A" w:rsidP="000D0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Думы Шегарского района </w:t>
            </w:r>
          </w:p>
        </w:tc>
      </w:tr>
      <w:tr w:rsidR="000B1546" w:rsidRPr="0069669B" w14:paraId="42AEDDE0" w14:textId="77777777" w:rsidTr="006966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AA43" w14:textId="66AF6A98" w:rsidR="000B1546" w:rsidRPr="0069669B" w:rsidRDefault="0073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7255" w14:textId="77777777" w:rsidR="000B1546" w:rsidRPr="0069669B" w:rsidRDefault="000B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669B">
              <w:rPr>
                <w:rFonts w:ascii="Times New Roman" w:hAnsi="Times New Roman" w:cs="Times New Roman"/>
                <w:sz w:val="26"/>
                <w:szCs w:val="26"/>
              </w:rPr>
              <w:t>Председатель контрольно-счетного органа муниципального образования</w:t>
            </w:r>
          </w:p>
        </w:tc>
      </w:tr>
      <w:tr w:rsidR="000B1546" w:rsidRPr="0069669B" w14:paraId="163250E9" w14:textId="77777777" w:rsidTr="006966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C0A7" w14:textId="1CB3B5FE" w:rsidR="000B1546" w:rsidRPr="0069669B" w:rsidRDefault="0073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9E2F" w14:textId="77777777" w:rsidR="000B1546" w:rsidRPr="0069669B" w:rsidRDefault="000B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669B">
              <w:rPr>
                <w:rFonts w:ascii="Times New Roman" w:hAnsi="Times New Roman" w:cs="Times New Roman"/>
                <w:sz w:val="26"/>
                <w:szCs w:val="26"/>
              </w:rPr>
              <w:t>Аудитор контрольно-счетного органа муниципального образования</w:t>
            </w:r>
          </w:p>
        </w:tc>
      </w:tr>
    </w:tbl>
    <w:p w14:paraId="2356BA56" w14:textId="77777777" w:rsidR="000B1546" w:rsidRDefault="000B1546" w:rsidP="000B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737DA" w14:textId="77777777" w:rsidR="000B1546" w:rsidRDefault="000B1546" w:rsidP="000B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69264" w14:textId="77777777" w:rsidR="000B1546" w:rsidRDefault="000B1546" w:rsidP="000B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AEB42" w14:textId="77777777" w:rsidR="000B1546" w:rsidRDefault="000B1546" w:rsidP="000B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01027" w14:textId="77777777" w:rsidR="000B1546" w:rsidRDefault="000B1546" w:rsidP="000B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88575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5149274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143216A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765BEF8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55BF34E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391CE8E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BADE18C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8B28808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4198263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1ABBD85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49281F1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38FC03C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CCE94CA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C2EDECD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D263B03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EB2A214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600B7C1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4961C76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DCEC14B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FDA3FB3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2CA8DC4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FAD8CF2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004D33E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428B543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8BE869C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03EDC26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690709A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E3C92C5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4D76CB4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77206C3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C7A4AB7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A91538D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43F38D7" w14:textId="77777777" w:rsidR="007657A0" w:rsidRDefault="007657A0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8746A3E" w14:textId="77777777" w:rsidR="000B1546" w:rsidRPr="0069669B" w:rsidRDefault="000B1546" w:rsidP="000B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9669B">
        <w:rPr>
          <w:rFonts w:ascii="Times New Roman" w:hAnsi="Times New Roman" w:cs="Times New Roman"/>
          <w:sz w:val="26"/>
          <w:szCs w:val="26"/>
        </w:rPr>
        <w:t>Приложение 2</w:t>
      </w:r>
    </w:p>
    <w:p w14:paraId="5A1B0D98" w14:textId="020430F8" w:rsidR="00B5739F" w:rsidRPr="0069669B" w:rsidRDefault="000B1546" w:rsidP="006B3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669B">
        <w:rPr>
          <w:rFonts w:ascii="Times New Roman" w:hAnsi="Times New Roman" w:cs="Times New Roman"/>
          <w:sz w:val="26"/>
          <w:szCs w:val="26"/>
        </w:rPr>
        <w:t>к решению</w:t>
      </w:r>
      <w:r w:rsidR="006B33C8">
        <w:rPr>
          <w:rFonts w:ascii="Times New Roman" w:hAnsi="Times New Roman" w:cs="Times New Roman"/>
          <w:sz w:val="26"/>
          <w:szCs w:val="26"/>
        </w:rPr>
        <w:t xml:space="preserve"> </w:t>
      </w:r>
      <w:r w:rsidR="00B5739F" w:rsidRPr="0069669B">
        <w:rPr>
          <w:rFonts w:ascii="Times New Roman" w:hAnsi="Times New Roman" w:cs="Times New Roman"/>
          <w:sz w:val="26"/>
          <w:szCs w:val="26"/>
        </w:rPr>
        <w:t>Думы Шегарского района</w:t>
      </w:r>
    </w:p>
    <w:p w14:paraId="5AE55DE1" w14:textId="4805A743" w:rsidR="00B5739F" w:rsidRPr="0069669B" w:rsidRDefault="00B5739F" w:rsidP="00B573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669B">
        <w:rPr>
          <w:rFonts w:ascii="Times New Roman" w:hAnsi="Times New Roman" w:cs="Times New Roman"/>
          <w:sz w:val="26"/>
          <w:szCs w:val="26"/>
        </w:rPr>
        <w:t xml:space="preserve">от </w:t>
      </w:r>
      <w:r w:rsidR="0073201A">
        <w:rPr>
          <w:rFonts w:ascii="Times New Roman" w:hAnsi="Times New Roman" w:cs="Times New Roman"/>
          <w:sz w:val="26"/>
          <w:szCs w:val="26"/>
        </w:rPr>
        <w:t xml:space="preserve">19.07.2022г. </w:t>
      </w:r>
      <w:r w:rsidR="0066684D">
        <w:rPr>
          <w:rFonts w:ascii="Times New Roman" w:hAnsi="Times New Roman" w:cs="Times New Roman"/>
          <w:sz w:val="26"/>
          <w:szCs w:val="26"/>
        </w:rPr>
        <w:t>№</w:t>
      </w:r>
      <w:r w:rsidRPr="0069669B">
        <w:rPr>
          <w:rFonts w:ascii="Times New Roman" w:hAnsi="Times New Roman" w:cs="Times New Roman"/>
          <w:sz w:val="26"/>
          <w:szCs w:val="26"/>
        </w:rPr>
        <w:t xml:space="preserve"> </w:t>
      </w:r>
      <w:r w:rsidR="0073201A">
        <w:rPr>
          <w:rFonts w:ascii="Times New Roman" w:hAnsi="Times New Roman" w:cs="Times New Roman"/>
          <w:sz w:val="26"/>
          <w:szCs w:val="26"/>
        </w:rPr>
        <w:t>222</w:t>
      </w:r>
    </w:p>
    <w:p w14:paraId="2C4F5C87" w14:textId="77777777" w:rsidR="000B1546" w:rsidRPr="0069669B" w:rsidRDefault="000B1546" w:rsidP="000B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9D6E12" w14:textId="77777777" w:rsidR="0069669B" w:rsidRDefault="0069669B" w:rsidP="000B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56"/>
      <w:bookmarkEnd w:id="1"/>
    </w:p>
    <w:p w14:paraId="6194B03C" w14:textId="77777777" w:rsidR="000B1546" w:rsidRPr="0069669B" w:rsidRDefault="000B1546" w:rsidP="000B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669B">
        <w:rPr>
          <w:rFonts w:ascii="Times New Roman" w:hAnsi="Times New Roman" w:cs="Times New Roman"/>
          <w:b/>
          <w:bCs/>
          <w:sz w:val="26"/>
          <w:szCs w:val="26"/>
        </w:rPr>
        <w:t>ДОЛЖНОСТИ</w:t>
      </w:r>
    </w:p>
    <w:p w14:paraId="2039C5D7" w14:textId="77777777" w:rsidR="000B1546" w:rsidRPr="0069669B" w:rsidRDefault="000B1546" w:rsidP="000B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669B">
        <w:rPr>
          <w:rFonts w:ascii="Times New Roman" w:hAnsi="Times New Roman" w:cs="Times New Roman"/>
          <w:b/>
          <w:bCs/>
          <w:sz w:val="26"/>
          <w:szCs w:val="26"/>
        </w:rPr>
        <w:t>МУНИЦИПАЛЬНОЙ СЛУЖБЫ НА ТЕРРИТОРИИ МУНИЦИПАЛЬНОГО</w:t>
      </w:r>
    </w:p>
    <w:p w14:paraId="63678CFD" w14:textId="023718BF" w:rsidR="000B1546" w:rsidRPr="0069669B" w:rsidRDefault="000B1546" w:rsidP="000B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669B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</w:t>
      </w:r>
      <w:r w:rsidR="0066684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C1501F" w:rsidRPr="0069669B">
        <w:rPr>
          <w:rFonts w:ascii="Times New Roman" w:hAnsi="Times New Roman" w:cs="Times New Roman"/>
          <w:b/>
          <w:bCs/>
          <w:sz w:val="26"/>
          <w:szCs w:val="26"/>
        </w:rPr>
        <w:t>ШЕГАРСКИЙ РАЙОН</w:t>
      </w:r>
      <w:r w:rsidR="0066684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1698B57B" w14:textId="77777777" w:rsidR="000B1546" w:rsidRPr="0069669B" w:rsidRDefault="000B1546" w:rsidP="000B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0"/>
        <w:gridCol w:w="2020"/>
        <w:gridCol w:w="6771"/>
      </w:tblGrid>
      <w:tr w:rsidR="00AD4974" w:rsidRPr="00AD4974" w14:paraId="556BD354" w14:textId="77777777" w:rsidTr="00AD4974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F4EA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AEEB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должностей</w:t>
            </w:r>
          </w:p>
        </w:tc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353A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должности муниципальной службы</w:t>
            </w:r>
          </w:p>
        </w:tc>
      </w:tr>
      <w:tr w:rsidR="00AD4974" w:rsidRPr="00AD4974" w14:paraId="521A5EBB" w14:textId="77777777" w:rsidTr="003A18D5">
        <w:trPr>
          <w:trHeight w:val="906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0EAA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1. Должности муниципальной службы, служебная функци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которым предполагает руководство подчиненными, в местной администрации муниципального образования Томской области как юридическом лице</w:t>
            </w:r>
          </w:p>
        </w:tc>
      </w:tr>
      <w:tr w:rsidR="00AD4974" w:rsidRPr="00AD4974" w14:paraId="5EE7171A" w14:textId="77777777" w:rsidTr="00806F70">
        <w:trPr>
          <w:trHeight w:val="5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1701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70DC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главная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662F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образования, назначенный по контракту</w:t>
            </w:r>
          </w:p>
        </w:tc>
      </w:tr>
      <w:tr w:rsidR="00AD4974" w:rsidRPr="00AD4974" w14:paraId="4A531CF6" w14:textId="77777777" w:rsidTr="00806F70">
        <w:trPr>
          <w:trHeight w:val="5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2E37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FD1CB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1C1C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заместитель главы муниципального образования (срочный трудовой дого</w:t>
            </w:r>
            <w:r w:rsidR="003A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р)</w:t>
            </w:r>
          </w:p>
        </w:tc>
      </w:tr>
      <w:tr w:rsidR="00AD4974" w:rsidRPr="00AD4974" w14:paraId="3ADE8A04" w14:textId="77777777" w:rsidTr="00AF5890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EB72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76BB2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9275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</w:tr>
      <w:tr w:rsidR="00AD4974" w:rsidRPr="00AD4974" w14:paraId="689BA0DD" w14:textId="77777777" w:rsidTr="00AD497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8A82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B428A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9382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lang w:eastAsia="ru-RU"/>
              </w:rPr>
              <w:t>Заместитель главы муниципального образования (срочный трудовой договор)</w:t>
            </w:r>
          </w:p>
        </w:tc>
      </w:tr>
      <w:tr w:rsidR="00AD4974" w:rsidRPr="00AD4974" w14:paraId="6CB24CA1" w14:textId="77777777" w:rsidTr="00806F70">
        <w:trPr>
          <w:trHeight w:val="6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38CB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A9CE9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7654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муниципального образования (срочный трудовой договор)</w:t>
            </w:r>
          </w:p>
        </w:tc>
      </w:tr>
      <w:tr w:rsidR="00AD4974" w:rsidRPr="00AD4974" w14:paraId="721FF464" w14:textId="77777777" w:rsidTr="00AD4974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ADB5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BDEA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ведущая 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8695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Управляющий делами (срочный трудовой договор)</w:t>
            </w:r>
          </w:p>
        </w:tc>
      </w:tr>
      <w:tr w:rsidR="00AD4974" w:rsidRPr="00AD4974" w14:paraId="49A9EE75" w14:textId="77777777" w:rsidTr="00806F70">
        <w:trPr>
          <w:trHeight w:val="6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A09B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132F3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698C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управления в составе администрации муниципального образования</w:t>
            </w:r>
          </w:p>
        </w:tc>
      </w:tr>
      <w:tr w:rsidR="00AD4974" w:rsidRPr="00AD4974" w14:paraId="1D31FD7D" w14:textId="77777777" w:rsidTr="00806F70">
        <w:trPr>
          <w:trHeight w:val="5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ED1A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DB5D1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F5AE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отдела в составе администрации муниципального образования</w:t>
            </w:r>
          </w:p>
        </w:tc>
      </w:tr>
      <w:tr w:rsidR="00AD4974" w:rsidRPr="00AD4974" w14:paraId="626C3053" w14:textId="77777777" w:rsidTr="00806F70">
        <w:trPr>
          <w:trHeight w:val="7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5FC1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438F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939F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руководителя отдела в составе администрации муниципального образования</w:t>
            </w:r>
          </w:p>
        </w:tc>
      </w:tr>
      <w:tr w:rsidR="00AD4974" w:rsidRPr="00AD4974" w14:paraId="5B953CD2" w14:textId="77777777" w:rsidTr="00806F70">
        <w:trPr>
          <w:trHeight w:val="5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B9C4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17756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DDB5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руководителя управления в составе администрации муниципального образования</w:t>
            </w:r>
          </w:p>
        </w:tc>
      </w:tr>
      <w:tr w:rsidR="00AD4974" w:rsidRPr="00AD4974" w14:paraId="539A0D74" w14:textId="77777777" w:rsidTr="00AD4974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3CDA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A34A2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28F5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отдела в составе управления в составе администрации муниципального образования</w:t>
            </w:r>
          </w:p>
        </w:tc>
      </w:tr>
      <w:tr w:rsidR="00AD4974" w:rsidRPr="00AD4974" w14:paraId="38A19EF4" w14:textId="77777777" w:rsidTr="00AD49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FBCC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2A717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D901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руководителя отдела в составе управления в составе администрации муниципального образования</w:t>
            </w:r>
          </w:p>
        </w:tc>
      </w:tr>
      <w:tr w:rsidR="00AD4974" w:rsidRPr="00AD4974" w14:paraId="7DF4EC3F" w14:textId="77777777" w:rsidTr="00C6385C">
        <w:trPr>
          <w:trHeight w:val="1068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DB33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2. Должности муниципальной службы, служебная функция по которым предполагает руководство подчиненными, в управлении, входящем в структуру местной администрации муниципального образования Томской области и обладающем правами юридического лица</w:t>
            </w:r>
          </w:p>
        </w:tc>
      </w:tr>
      <w:tr w:rsidR="00AD4974" w:rsidRPr="00AD4974" w14:paraId="46D13158" w14:textId="77777777" w:rsidTr="0073201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19FC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9E02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ведущая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74CF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управления в структуре администрации муниципального образования</w:t>
            </w:r>
          </w:p>
        </w:tc>
      </w:tr>
      <w:tr w:rsidR="00AD4974" w:rsidRPr="00AD4974" w14:paraId="63050A2D" w14:textId="77777777" w:rsidTr="0073201A">
        <w:trPr>
          <w:trHeight w:val="6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D874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D206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21FE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руководителя управления в структуре администрации муниципального образования</w:t>
            </w:r>
          </w:p>
        </w:tc>
      </w:tr>
      <w:tr w:rsidR="00AD4974" w:rsidRPr="00AD4974" w14:paraId="387B6110" w14:textId="77777777" w:rsidTr="0073201A">
        <w:trPr>
          <w:trHeight w:val="5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58AE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0079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060F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отдела в составе управления в структуре администрации муниципального образования</w:t>
            </w:r>
          </w:p>
        </w:tc>
      </w:tr>
      <w:tr w:rsidR="00AD4974" w:rsidRPr="00AD4974" w14:paraId="405BBEFE" w14:textId="77777777" w:rsidTr="0073201A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8724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523D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9FD6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руководителя отдела в составе управления в структуре администрации муниципального образования</w:t>
            </w:r>
          </w:p>
        </w:tc>
      </w:tr>
      <w:tr w:rsidR="00AD4974" w:rsidRPr="00AD4974" w14:paraId="118EAF38" w14:textId="77777777" w:rsidTr="00C6385C">
        <w:trPr>
          <w:trHeight w:val="1076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F67C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3. Должности муниципальной службы, служебная функция по которым предполагает руководство подчиненными, в отделе, входящем в структуру местной администрации муниципального образования Томской области и обладающем правами юридического лица</w:t>
            </w:r>
          </w:p>
        </w:tc>
      </w:tr>
      <w:tr w:rsidR="00AD4974" w:rsidRPr="00AD4974" w14:paraId="7F6BC2E5" w14:textId="77777777" w:rsidTr="00C6385C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A55A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3567" w14:textId="77777777" w:rsidR="00AD4974" w:rsidRPr="00AD4974" w:rsidRDefault="00AD4974" w:rsidP="00C6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ведущая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83BD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отдела в структуре администрации муниципального образования</w:t>
            </w:r>
          </w:p>
        </w:tc>
      </w:tr>
      <w:tr w:rsidR="00AD4974" w:rsidRPr="00AD4974" w14:paraId="5A7D8307" w14:textId="77777777" w:rsidTr="00455000">
        <w:trPr>
          <w:trHeight w:val="5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D834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3D66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74B39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руководителя отдела в структуре администрации муниципального образования</w:t>
            </w:r>
          </w:p>
        </w:tc>
      </w:tr>
      <w:tr w:rsidR="00AD4974" w:rsidRPr="00AD4974" w14:paraId="724CCD3F" w14:textId="77777777" w:rsidTr="00455000">
        <w:trPr>
          <w:trHeight w:val="2398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7BA9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Таблица 4. Должности муниципальной службы, служебная функция по которым не предполагает руководства подчиненными в представительном органе муниципального образования Томской области, обладающем правами юридического лица, в аппарате контрольно-счетного органа муниципального образования Томской области, обладающего правами юридического лица, в ином органе местного самоуправления муниципального образования Томской области, обладающем правами юридического лица, в местной администрации муниципального образования Томской области как юридическом лице, в органе, входящем в структуру местной администрации муниципального образования Томской области и обладающем правами юридического лица, а также в аппарате избирательной комиссии муниципального образования Томской области, обладающей правами юридического лица</w:t>
            </w:r>
          </w:p>
        </w:tc>
      </w:tr>
      <w:tr w:rsidR="00AD4974" w:rsidRPr="00AD4974" w14:paraId="5214D1AA" w14:textId="77777777" w:rsidTr="00AD497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D556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0A01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7FF5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Инспектор контрольно-счетного органа</w:t>
            </w:r>
          </w:p>
        </w:tc>
      </w:tr>
      <w:tr w:rsidR="00AD4974" w:rsidRPr="00AD4974" w14:paraId="6CA5DEE6" w14:textId="77777777" w:rsidTr="00AD4974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43AC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D9F3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2F86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</w:tr>
      <w:tr w:rsidR="00AD4974" w:rsidRPr="00AD4974" w14:paraId="135362F5" w14:textId="77777777" w:rsidTr="00455000">
        <w:trPr>
          <w:trHeight w:val="4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18BD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D5D0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6D85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лица, замещающего муниципальную должность (срочный трудовой договор)</w:t>
            </w:r>
          </w:p>
        </w:tc>
      </w:tr>
      <w:tr w:rsidR="00AD4974" w:rsidRPr="00AD4974" w14:paraId="0B91F4B7" w14:textId="77777777" w:rsidTr="00AD4974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0A1A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4AA8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E640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</w:t>
            </w:r>
          </w:p>
        </w:tc>
      </w:tr>
      <w:tr w:rsidR="00AD4974" w:rsidRPr="00AD4974" w14:paraId="50879CAD" w14:textId="77777777" w:rsidTr="00AD497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C8F0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8713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CB14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 (обеспечивающие специалисты)</w:t>
            </w:r>
          </w:p>
        </w:tc>
      </w:tr>
      <w:tr w:rsidR="00AD4974" w:rsidRPr="00AD4974" w14:paraId="1A736B12" w14:textId="77777777" w:rsidTr="00455000">
        <w:trPr>
          <w:trHeight w:val="4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6D97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2467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младшая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68A5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1-й категории</w:t>
            </w:r>
          </w:p>
        </w:tc>
      </w:tr>
      <w:tr w:rsidR="00AD4974" w:rsidRPr="00AD4974" w14:paraId="079B5442" w14:textId="77777777" w:rsidTr="0045500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3EF2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A69B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A2FDF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2-й категории</w:t>
            </w:r>
          </w:p>
        </w:tc>
      </w:tr>
      <w:tr w:rsidR="00AD4974" w:rsidRPr="00AD4974" w14:paraId="709A3BD5" w14:textId="77777777" w:rsidTr="00455000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1E13" w14:textId="77777777" w:rsidR="00AD4974" w:rsidRPr="00AD4974" w:rsidRDefault="00AD4974" w:rsidP="00A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9E4A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3933" w14:textId="77777777" w:rsidR="00AD4974" w:rsidRPr="00AD4974" w:rsidRDefault="00AD4974" w:rsidP="00A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</w:tr>
    </w:tbl>
    <w:p w14:paraId="67F64034" w14:textId="77777777" w:rsidR="000B1546" w:rsidRPr="0069669B" w:rsidRDefault="000B1546" w:rsidP="000B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0A0565" w14:textId="77777777" w:rsidR="000419C0" w:rsidRPr="0069669B" w:rsidRDefault="000419C0">
      <w:pPr>
        <w:rPr>
          <w:sz w:val="26"/>
          <w:szCs w:val="26"/>
        </w:rPr>
      </w:pPr>
    </w:p>
    <w:sectPr w:rsidR="000419C0" w:rsidRPr="0069669B" w:rsidSect="00511C0C">
      <w:pgSz w:w="11905" w:h="16838"/>
      <w:pgMar w:top="284" w:right="990" w:bottom="568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9D8"/>
    <w:rsid w:val="000027C7"/>
    <w:rsid w:val="0002168F"/>
    <w:rsid w:val="000419C0"/>
    <w:rsid w:val="000652C8"/>
    <w:rsid w:val="000B1546"/>
    <w:rsid w:val="000D085A"/>
    <w:rsid w:val="000F3A50"/>
    <w:rsid w:val="0013406F"/>
    <w:rsid w:val="00136B1F"/>
    <w:rsid w:val="00160FB1"/>
    <w:rsid w:val="00181C34"/>
    <w:rsid w:val="001E6246"/>
    <w:rsid w:val="00237885"/>
    <w:rsid w:val="00255892"/>
    <w:rsid w:val="00275204"/>
    <w:rsid w:val="002920A0"/>
    <w:rsid w:val="00295279"/>
    <w:rsid w:val="00355572"/>
    <w:rsid w:val="003572FD"/>
    <w:rsid w:val="003A18D5"/>
    <w:rsid w:val="003B0D64"/>
    <w:rsid w:val="003B7FF8"/>
    <w:rsid w:val="00455000"/>
    <w:rsid w:val="004554A8"/>
    <w:rsid w:val="004A10B8"/>
    <w:rsid w:val="00511C0C"/>
    <w:rsid w:val="00525653"/>
    <w:rsid w:val="00583898"/>
    <w:rsid w:val="00597CA6"/>
    <w:rsid w:val="005B05A2"/>
    <w:rsid w:val="005B6B54"/>
    <w:rsid w:val="005E06FE"/>
    <w:rsid w:val="005F38DF"/>
    <w:rsid w:val="0061135D"/>
    <w:rsid w:val="0066684D"/>
    <w:rsid w:val="0066727E"/>
    <w:rsid w:val="0068713A"/>
    <w:rsid w:val="0069669B"/>
    <w:rsid w:val="006B33C8"/>
    <w:rsid w:val="006C5069"/>
    <w:rsid w:val="006F3A6E"/>
    <w:rsid w:val="0070603F"/>
    <w:rsid w:val="0073201A"/>
    <w:rsid w:val="00741A3B"/>
    <w:rsid w:val="007657A0"/>
    <w:rsid w:val="007C0ECA"/>
    <w:rsid w:val="007D17AF"/>
    <w:rsid w:val="007F380A"/>
    <w:rsid w:val="00806F70"/>
    <w:rsid w:val="00857508"/>
    <w:rsid w:val="008E4DBB"/>
    <w:rsid w:val="00951041"/>
    <w:rsid w:val="00951F23"/>
    <w:rsid w:val="00952558"/>
    <w:rsid w:val="00974731"/>
    <w:rsid w:val="009B32F8"/>
    <w:rsid w:val="009B798E"/>
    <w:rsid w:val="00A614C0"/>
    <w:rsid w:val="00AC32D1"/>
    <w:rsid w:val="00AD4974"/>
    <w:rsid w:val="00AF5890"/>
    <w:rsid w:val="00B55B9D"/>
    <w:rsid w:val="00B5739F"/>
    <w:rsid w:val="00C1501F"/>
    <w:rsid w:val="00C24DB9"/>
    <w:rsid w:val="00C6385C"/>
    <w:rsid w:val="00D32E64"/>
    <w:rsid w:val="00D547A2"/>
    <w:rsid w:val="00D55D96"/>
    <w:rsid w:val="00DB2FE3"/>
    <w:rsid w:val="00E174BB"/>
    <w:rsid w:val="00E27902"/>
    <w:rsid w:val="00E37BAD"/>
    <w:rsid w:val="00E9498A"/>
    <w:rsid w:val="00E95A7C"/>
    <w:rsid w:val="00EC25B0"/>
    <w:rsid w:val="00EC59D8"/>
    <w:rsid w:val="00F23DA5"/>
    <w:rsid w:val="00F409BD"/>
    <w:rsid w:val="00F838B4"/>
    <w:rsid w:val="00F846E6"/>
    <w:rsid w:val="00F976C2"/>
    <w:rsid w:val="00FB5D64"/>
    <w:rsid w:val="00FD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E908"/>
  <w15:docId w15:val="{8D67B743-7D2E-473A-A100-C06C254A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7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C7FBEDD61DF0F579B5EA1E52A3841C12B65860DE5977363CDEBBFBB949F927EDF81B6EA2B7CE429DF8FCBDBDDA22368B9C234E13E807W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7FBEDD61DF0F579B5EA1E52A3841C12B65860D85A7B3137D4E6F1B110F525EAF74479A5FEC44FC2FDE9ACE5D7252F959E3F5211EA7C09W9I" TargetMode="External"/><Relationship Id="rId5" Type="http://schemas.openxmlformats.org/officeDocument/2006/relationships/hyperlink" Target="consultantplus://offline/ref=78C7FBEDD61DF0F579B5F41344CFDA1810B50568DB5B74676381E0A6EE40F370AAB7422CE6BAC94DCBA2ECB9F48F28288C803D4E0DE87E9905W4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</dc:creator>
  <cp:keywords/>
  <dc:description/>
  <cp:lastModifiedBy>Анна Сергеевна</cp:lastModifiedBy>
  <cp:revision>93</cp:revision>
  <cp:lastPrinted>2022-07-19T05:51:00Z</cp:lastPrinted>
  <dcterms:created xsi:type="dcterms:W3CDTF">2022-02-07T08:23:00Z</dcterms:created>
  <dcterms:modified xsi:type="dcterms:W3CDTF">2022-07-19T05:53:00Z</dcterms:modified>
</cp:coreProperties>
</file>